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85" w:rsidRDefault="00142C85" w:rsidP="00F17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 « Россия – Родина моя»</w:t>
      </w:r>
    </w:p>
    <w:p w:rsidR="00F178CB" w:rsidRDefault="00F178CB" w:rsidP="00F17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Фадеева Юлия Владимировна</w:t>
      </w:r>
    </w:p>
    <w:p w:rsidR="00142C85" w:rsidRDefault="00142C85" w:rsidP="004837DC">
      <w:pPr>
        <w:rPr>
          <w:b/>
          <w:sz w:val="28"/>
          <w:szCs w:val="28"/>
        </w:rPr>
      </w:pPr>
    </w:p>
    <w:p w:rsidR="00323446" w:rsidRPr="0044268F" w:rsidRDefault="00C70FA1" w:rsidP="0044268F">
      <w:r w:rsidRPr="0044268F">
        <w:t xml:space="preserve">Цели:  </w:t>
      </w:r>
      <w:r w:rsidR="002D3DCE" w:rsidRPr="0044268F">
        <w:t xml:space="preserve">   1. Формировать чувство патриотизма и гордости за </w:t>
      </w:r>
      <w:proofErr w:type="gramStart"/>
      <w:r w:rsidR="002D3DCE" w:rsidRPr="0044268F">
        <w:t>свою</w:t>
      </w:r>
      <w:proofErr w:type="gramEnd"/>
      <w:r w:rsidR="002D3DCE" w:rsidRPr="0044268F">
        <w:t xml:space="preserve">        </w:t>
      </w:r>
    </w:p>
    <w:p w:rsidR="002D3DCE" w:rsidRPr="0044268F" w:rsidRDefault="002D3DCE" w:rsidP="0044268F">
      <w:r w:rsidRPr="0044268F">
        <w:t xml:space="preserve">                     страну.</w:t>
      </w:r>
    </w:p>
    <w:p w:rsidR="00C70FA1" w:rsidRPr="0044268F" w:rsidRDefault="00EB03BA" w:rsidP="0044268F">
      <w:pPr>
        <w:numPr>
          <w:ilvl w:val="0"/>
          <w:numId w:val="3"/>
        </w:numPr>
      </w:pPr>
      <w:r w:rsidRPr="0044268F">
        <w:t>Раскрыть смысл понятия «патриотизм»</w:t>
      </w:r>
    </w:p>
    <w:p w:rsidR="00EB03BA" w:rsidRPr="0044268F" w:rsidRDefault="00EB03BA" w:rsidP="0044268F">
      <w:r w:rsidRPr="0044268F">
        <w:t>Оборудование к уроку: рисунки на тему: «РОССИЯ – РОДИНА МОЯ»,</w:t>
      </w:r>
    </w:p>
    <w:p w:rsidR="00EB03BA" w:rsidRPr="0044268F" w:rsidRDefault="00EB03BA" w:rsidP="0044268F">
      <w:r w:rsidRPr="0044268F">
        <w:t xml:space="preserve">                                                     </w:t>
      </w:r>
      <w:r w:rsidR="00A65EE5" w:rsidRPr="0044268F">
        <w:t xml:space="preserve">  мультимедийный проектор</w:t>
      </w:r>
    </w:p>
    <w:p w:rsidR="00F33EB9" w:rsidRPr="0044268F" w:rsidRDefault="00F33EB9" w:rsidP="0044268F">
      <w:pPr>
        <w:rPr>
          <w:b/>
        </w:rPr>
      </w:pPr>
    </w:p>
    <w:p w:rsidR="00F33EB9" w:rsidRPr="0044268F" w:rsidRDefault="00F33EB9" w:rsidP="0044268F">
      <w:pPr>
        <w:rPr>
          <w:b/>
        </w:rPr>
      </w:pPr>
      <w:r w:rsidRPr="0044268F">
        <w:rPr>
          <w:b/>
        </w:rPr>
        <w:t xml:space="preserve">                                             Ход урока</w:t>
      </w:r>
    </w:p>
    <w:p w:rsidR="00D63C59" w:rsidRPr="0044268F" w:rsidRDefault="00D63C59" w:rsidP="0044268F"/>
    <w:p w:rsidR="00D63C59" w:rsidRPr="0044268F" w:rsidRDefault="00D63C59" w:rsidP="0044268F">
      <w:r w:rsidRPr="0044268F">
        <w:t>Учитель.</w:t>
      </w:r>
    </w:p>
    <w:p w:rsidR="00D63C59" w:rsidRPr="0044268F" w:rsidRDefault="00D63C59" w:rsidP="0044268F"/>
    <w:p w:rsidR="00F33EB9" w:rsidRPr="0044268F" w:rsidRDefault="00F33EB9" w:rsidP="0044268F">
      <w:r w:rsidRPr="0044268F">
        <w:t>Спит ковыль. Равнина дорогая,</w:t>
      </w:r>
    </w:p>
    <w:p w:rsidR="00F33EB9" w:rsidRPr="0044268F" w:rsidRDefault="00F33EB9" w:rsidP="0044268F">
      <w:r w:rsidRPr="0044268F">
        <w:t>И свинцовой свежести полынь.</w:t>
      </w:r>
    </w:p>
    <w:p w:rsidR="00F33EB9" w:rsidRPr="0044268F" w:rsidRDefault="00F33EB9" w:rsidP="0044268F">
      <w:r w:rsidRPr="0044268F">
        <w:t>Никакая родина другая</w:t>
      </w:r>
    </w:p>
    <w:p w:rsidR="00F33EB9" w:rsidRPr="0044268F" w:rsidRDefault="00F33EB9" w:rsidP="0044268F">
      <w:r w:rsidRPr="0044268F">
        <w:t>Не вольёт мне в грудь мою теплынь.</w:t>
      </w:r>
    </w:p>
    <w:p w:rsidR="00F33EB9" w:rsidRPr="0044268F" w:rsidRDefault="00F33EB9" w:rsidP="0044268F">
      <w:r w:rsidRPr="0044268F">
        <w:t>Знать, у всех у нас такая участь,</w:t>
      </w:r>
    </w:p>
    <w:p w:rsidR="00F33EB9" w:rsidRPr="0044268F" w:rsidRDefault="00F33EB9" w:rsidP="0044268F">
      <w:r w:rsidRPr="0044268F">
        <w:t>И, пожалуй, всякого спроси –</w:t>
      </w:r>
    </w:p>
    <w:p w:rsidR="00F33EB9" w:rsidRPr="0044268F" w:rsidRDefault="00F33EB9" w:rsidP="0044268F">
      <w:r w:rsidRPr="0044268F">
        <w:t>Радуясь, свирепствуя и мучаясь,</w:t>
      </w:r>
    </w:p>
    <w:p w:rsidR="00D63C59" w:rsidRPr="0044268F" w:rsidRDefault="00F33EB9" w:rsidP="0044268F">
      <w:r w:rsidRPr="0044268F">
        <w:t>Хорошо живётся на Руси</w:t>
      </w:r>
      <w:r w:rsidR="00D63C59" w:rsidRPr="0044268F">
        <w:t>.</w:t>
      </w:r>
    </w:p>
    <w:p w:rsidR="00D63C59" w:rsidRPr="0044268F" w:rsidRDefault="00D63C59" w:rsidP="0044268F">
      <w:r w:rsidRPr="0044268F">
        <w:t>Свет луны, таинственный и длинный</w:t>
      </w:r>
    </w:p>
    <w:p w:rsidR="00D63C59" w:rsidRPr="0044268F" w:rsidRDefault="00D63C59" w:rsidP="0044268F">
      <w:r w:rsidRPr="0044268F">
        <w:t>Плачут вербы, шепчут тополя.</w:t>
      </w:r>
    </w:p>
    <w:p w:rsidR="00D63C59" w:rsidRPr="0044268F" w:rsidRDefault="00D63C59" w:rsidP="0044268F">
      <w:r w:rsidRPr="0044268F">
        <w:t>Но никто под окрик журавлиный</w:t>
      </w:r>
    </w:p>
    <w:p w:rsidR="00F33EB9" w:rsidRPr="0044268F" w:rsidRDefault="00D63C59" w:rsidP="0044268F">
      <w:r w:rsidRPr="0044268F">
        <w:t>Не разлюбит отчие поля.</w:t>
      </w:r>
    </w:p>
    <w:p w:rsidR="00D63C59" w:rsidRPr="0044268F" w:rsidRDefault="00D63C59" w:rsidP="0044268F">
      <w:pPr>
        <w:rPr>
          <w:b/>
        </w:rPr>
      </w:pPr>
    </w:p>
    <w:p w:rsidR="00D63C59" w:rsidRPr="0044268F" w:rsidRDefault="00D63C59" w:rsidP="0044268F">
      <w:r w:rsidRPr="0044268F">
        <w:t>Ученик.</w:t>
      </w:r>
    </w:p>
    <w:p w:rsidR="00D63C59" w:rsidRPr="0044268F" w:rsidRDefault="00D63C59" w:rsidP="0044268F"/>
    <w:p w:rsidR="00D63C59" w:rsidRPr="0044268F" w:rsidRDefault="00186935" w:rsidP="0044268F">
      <w:r w:rsidRPr="0044268F">
        <w:t xml:space="preserve">В сердце ты у каждого, </w:t>
      </w:r>
    </w:p>
    <w:p w:rsidR="00186935" w:rsidRPr="0044268F" w:rsidRDefault="00186935" w:rsidP="0044268F">
      <w:r w:rsidRPr="0044268F">
        <w:t>Родина – Россия,</w:t>
      </w:r>
    </w:p>
    <w:p w:rsidR="00186935" w:rsidRPr="0044268F" w:rsidRDefault="00186935" w:rsidP="0044268F">
      <w:r w:rsidRPr="0044268F">
        <w:t>Белые берёзы, колос золотой…</w:t>
      </w:r>
    </w:p>
    <w:p w:rsidR="00186935" w:rsidRPr="0044268F" w:rsidRDefault="00186935" w:rsidP="0044268F">
      <w:r w:rsidRPr="0044268F">
        <w:t>Нет тебя привольней,</w:t>
      </w:r>
    </w:p>
    <w:p w:rsidR="00186935" w:rsidRPr="0044268F" w:rsidRDefault="00186935" w:rsidP="0044268F">
      <w:r w:rsidRPr="0044268F">
        <w:t>Нет тебя красивей…</w:t>
      </w:r>
    </w:p>
    <w:p w:rsidR="00186935" w:rsidRPr="0044268F" w:rsidRDefault="00186935" w:rsidP="0044268F">
      <w:r w:rsidRPr="0044268F">
        <w:t xml:space="preserve">Нет </w:t>
      </w:r>
      <w:proofErr w:type="gramStart"/>
      <w:r w:rsidRPr="0044268F">
        <w:t>другой</w:t>
      </w:r>
      <w:proofErr w:type="gramEnd"/>
      <w:r w:rsidRPr="0044268F">
        <w:t xml:space="preserve"> на свете</w:t>
      </w:r>
    </w:p>
    <w:p w:rsidR="00186935" w:rsidRPr="0044268F" w:rsidRDefault="00186935" w:rsidP="0044268F">
      <w:r w:rsidRPr="0044268F">
        <w:t>Родины такой.</w:t>
      </w:r>
    </w:p>
    <w:p w:rsidR="00186935" w:rsidRPr="0044268F" w:rsidRDefault="00186935" w:rsidP="0044268F">
      <w:pPr>
        <w:rPr>
          <w:b/>
        </w:rPr>
      </w:pPr>
    </w:p>
    <w:p w:rsidR="00186935" w:rsidRPr="0044268F" w:rsidRDefault="00186935" w:rsidP="0044268F">
      <w:r w:rsidRPr="0044268F">
        <w:t>Учитель. Хлеб, которым кормится человек, земля, на которой человек живёт,</w:t>
      </w:r>
      <w:r w:rsidR="00835403" w:rsidRPr="0044268F">
        <w:t xml:space="preserve"> мать, которая дала жизнь</w:t>
      </w:r>
      <w:proofErr w:type="gramStart"/>
      <w:r w:rsidR="00835403" w:rsidRPr="0044268F">
        <w:t>…Б</w:t>
      </w:r>
      <w:proofErr w:type="gramEnd"/>
      <w:r w:rsidR="00835403" w:rsidRPr="0044268F">
        <w:t>ез этого человеку жить невозможно. Среди самого заветного есть у человека Родина.</w:t>
      </w:r>
    </w:p>
    <w:p w:rsidR="00835403" w:rsidRPr="0044268F" w:rsidRDefault="00835403" w:rsidP="0044268F"/>
    <w:p w:rsidR="00835403" w:rsidRPr="0044268F" w:rsidRDefault="00835403" w:rsidP="0044268F">
      <w:r w:rsidRPr="0044268F">
        <w:t>Так много значит слово «Родина»,  что другим  словом и не объяснишь. Одно назовёшь,  а каждый тебе ещё  что- либо подскажет, так как каждый понимает Родину по- своему.</w:t>
      </w:r>
    </w:p>
    <w:p w:rsidR="00EA7334" w:rsidRPr="0044268F" w:rsidRDefault="00EA7334" w:rsidP="0044268F">
      <w:r w:rsidRPr="0044268F">
        <w:t xml:space="preserve">Звучит песня «С чего начинается Родина», слова М. </w:t>
      </w:r>
      <w:proofErr w:type="spellStart"/>
      <w:r w:rsidRPr="0044268F">
        <w:t>Матусовского</w:t>
      </w:r>
      <w:proofErr w:type="spellEnd"/>
      <w:r w:rsidRPr="0044268F">
        <w:t xml:space="preserve">, музыка В. </w:t>
      </w:r>
      <w:proofErr w:type="spellStart"/>
      <w:r w:rsidRPr="0044268F">
        <w:t>Баснера</w:t>
      </w:r>
      <w:proofErr w:type="spellEnd"/>
    </w:p>
    <w:p w:rsidR="00EA7334" w:rsidRPr="0044268F" w:rsidRDefault="00EA7334" w:rsidP="0044268F">
      <w:r w:rsidRPr="0044268F">
        <w:t xml:space="preserve">Слайды </w:t>
      </w:r>
    </w:p>
    <w:p w:rsidR="00EA7334" w:rsidRPr="0044268F" w:rsidRDefault="00EA7334" w:rsidP="0044268F"/>
    <w:p w:rsidR="00EA7334" w:rsidRPr="0044268F" w:rsidRDefault="00EA7334" w:rsidP="0044268F">
      <w:r w:rsidRPr="0044268F">
        <w:t xml:space="preserve">Учитель. Когда ты произносишь слово «Родина», </w:t>
      </w:r>
      <w:proofErr w:type="gramStart"/>
      <w:r w:rsidRPr="0044268F">
        <w:t>то</w:t>
      </w:r>
      <w:proofErr w:type="gramEnd"/>
      <w:r w:rsidRPr="0044268F">
        <w:t xml:space="preserve"> что тебе сразу представляется? Что у вас ассоциируется со словом «Родина»?</w:t>
      </w:r>
    </w:p>
    <w:p w:rsidR="00EA7334" w:rsidRPr="0044268F" w:rsidRDefault="00EA7334" w:rsidP="0044268F">
      <w:r w:rsidRPr="0044268F">
        <w:t xml:space="preserve">Учащиеся. </w:t>
      </w:r>
      <w:r w:rsidR="00685FEF" w:rsidRPr="0044268F">
        <w:t>Родина – это…</w:t>
      </w:r>
    </w:p>
    <w:p w:rsidR="00685FEF" w:rsidRPr="0044268F" w:rsidRDefault="00685FEF" w:rsidP="0044268F">
      <w:r w:rsidRPr="0044268F">
        <w:rPr>
          <w:b/>
        </w:rPr>
        <w:t xml:space="preserve">                </w:t>
      </w:r>
      <w:r w:rsidRPr="0044268F">
        <w:t>Красная площадь….</w:t>
      </w:r>
    </w:p>
    <w:p w:rsidR="00685FEF" w:rsidRPr="0044268F" w:rsidRDefault="00685FEF" w:rsidP="0044268F">
      <w:r w:rsidRPr="0044268F">
        <w:t xml:space="preserve">                    Моя школа…</w:t>
      </w:r>
    </w:p>
    <w:p w:rsidR="00685FEF" w:rsidRPr="0044268F" w:rsidRDefault="00685FEF" w:rsidP="0044268F">
      <w:r w:rsidRPr="0044268F">
        <w:t xml:space="preserve">                    </w:t>
      </w:r>
      <w:proofErr w:type="spellStart"/>
      <w:r w:rsidRPr="0044268F">
        <w:t>Лес</w:t>
      </w:r>
      <w:proofErr w:type="gramStart"/>
      <w:r w:rsidRPr="0044268F">
        <w:t>,к</w:t>
      </w:r>
      <w:proofErr w:type="gramEnd"/>
      <w:r w:rsidRPr="0044268F">
        <w:t>уда</w:t>
      </w:r>
      <w:proofErr w:type="spellEnd"/>
      <w:r w:rsidRPr="0044268F">
        <w:t xml:space="preserve"> мы с родителями ходили за грибами</w:t>
      </w:r>
    </w:p>
    <w:p w:rsidR="00685FEF" w:rsidRPr="0044268F" w:rsidRDefault="00685FEF" w:rsidP="0044268F">
      <w:pPr>
        <w:rPr>
          <w:b/>
        </w:rPr>
      </w:pPr>
    </w:p>
    <w:p w:rsidR="00685FEF" w:rsidRPr="0044268F" w:rsidRDefault="00685FEF" w:rsidP="0044268F">
      <w:r w:rsidRPr="0044268F">
        <w:lastRenderedPageBreak/>
        <w:t>Учитель. Как вы представляете свою Родину</w:t>
      </w:r>
      <w:r w:rsidR="002D3DCE" w:rsidRPr="0044268F">
        <w:t>,</w:t>
      </w:r>
      <w:r w:rsidRPr="0044268F">
        <w:t xml:space="preserve"> мы видим на рисунках, которые вы подготовили к классному часу. Актив класса подвёл итоги конкурса рисунков на тему: «Россия – Родина моя», и сейчас </w:t>
      </w:r>
      <w:r w:rsidR="0044268F" w:rsidRPr="0044268F">
        <w:t>староста</w:t>
      </w:r>
      <w:r w:rsidR="005C53B5" w:rsidRPr="0044268F">
        <w:t xml:space="preserve"> нашего класса ……..</w:t>
      </w:r>
      <w:r w:rsidR="005060E7" w:rsidRPr="0044268F">
        <w:t xml:space="preserve"> </w:t>
      </w:r>
      <w:r w:rsidRPr="0044268F">
        <w:t>вручит памятные медали</w:t>
      </w:r>
      <w:r w:rsidR="00B01A93" w:rsidRPr="0044268F">
        <w:t xml:space="preserve"> победителям этого конкурса.</w:t>
      </w:r>
    </w:p>
    <w:p w:rsidR="00B01A93" w:rsidRPr="0044268F" w:rsidRDefault="00B01A93" w:rsidP="0044268F">
      <w:pPr>
        <w:rPr>
          <w:b/>
        </w:rPr>
      </w:pPr>
    </w:p>
    <w:p w:rsidR="00B01A93" w:rsidRPr="0044268F" w:rsidRDefault="00B01A93" w:rsidP="0044268F">
      <w:r w:rsidRPr="0044268F">
        <w:t>Звучит песня «</w:t>
      </w:r>
      <w:r w:rsidR="005A0CD9" w:rsidRPr="0044268F">
        <w:t>Моя Россия»</w:t>
      </w:r>
    </w:p>
    <w:p w:rsidR="005A0CD9" w:rsidRPr="0044268F" w:rsidRDefault="005A0CD9" w:rsidP="0044268F">
      <w:r w:rsidRPr="0044268F">
        <w:t>Ученик читает на фоне музыки</w:t>
      </w:r>
    </w:p>
    <w:p w:rsidR="00610CC3" w:rsidRPr="0044268F" w:rsidRDefault="00610CC3" w:rsidP="0044268F">
      <w:pPr>
        <w:rPr>
          <w:b/>
        </w:rPr>
      </w:pPr>
    </w:p>
    <w:p w:rsidR="005A0CD9" w:rsidRPr="0044268F" w:rsidRDefault="005A0CD9" w:rsidP="0044268F">
      <w:r w:rsidRPr="0044268F">
        <w:t>Ученик.</w:t>
      </w:r>
    </w:p>
    <w:p w:rsidR="005A0CD9" w:rsidRPr="0044268F" w:rsidRDefault="005A0CD9" w:rsidP="0044268F">
      <w:r w:rsidRPr="0044268F">
        <w:t>Россия…</w:t>
      </w:r>
    </w:p>
    <w:p w:rsidR="005A0CD9" w:rsidRPr="0044268F" w:rsidRDefault="005A0CD9" w:rsidP="0044268F">
      <w:r w:rsidRPr="0044268F">
        <w:t>Как из песни слово,</w:t>
      </w:r>
    </w:p>
    <w:p w:rsidR="005A0CD9" w:rsidRPr="0044268F" w:rsidRDefault="005A0CD9" w:rsidP="0044268F">
      <w:r w:rsidRPr="0044268F">
        <w:t>Берёзок юная листва,</w:t>
      </w:r>
    </w:p>
    <w:p w:rsidR="005A0CD9" w:rsidRPr="0044268F" w:rsidRDefault="005A0CD9" w:rsidP="0044268F">
      <w:r w:rsidRPr="0044268F">
        <w:t>Кругом леса, поля и реки,</w:t>
      </w:r>
    </w:p>
    <w:p w:rsidR="005A0CD9" w:rsidRPr="0044268F" w:rsidRDefault="005A0CD9" w:rsidP="0044268F">
      <w:r w:rsidRPr="0044268F">
        <w:t>Раздолье, русская душа-</w:t>
      </w:r>
    </w:p>
    <w:p w:rsidR="005A0CD9" w:rsidRPr="0044268F" w:rsidRDefault="005A0CD9" w:rsidP="0044268F">
      <w:r w:rsidRPr="0044268F">
        <w:t>Люблю тебя, моя Россия,</w:t>
      </w:r>
    </w:p>
    <w:p w:rsidR="005A0CD9" w:rsidRPr="0044268F" w:rsidRDefault="005A0CD9" w:rsidP="0044268F">
      <w:r w:rsidRPr="0044268F">
        <w:t>За ясный свет твоих очей,</w:t>
      </w:r>
    </w:p>
    <w:p w:rsidR="005A0CD9" w:rsidRPr="0044268F" w:rsidRDefault="005A0CD9" w:rsidP="0044268F">
      <w:r w:rsidRPr="0044268F">
        <w:t>За голос звонкий, как ручей.</w:t>
      </w:r>
    </w:p>
    <w:p w:rsidR="005A0CD9" w:rsidRPr="0044268F" w:rsidRDefault="005A0CD9" w:rsidP="0044268F">
      <w:r w:rsidRPr="0044268F">
        <w:t>Люблю, глубоко понимаю</w:t>
      </w:r>
    </w:p>
    <w:p w:rsidR="005A0CD9" w:rsidRPr="0044268F" w:rsidRDefault="005A0CD9" w:rsidP="0044268F">
      <w:r w:rsidRPr="0044268F">
        <w:t>Степей задумчивую грусть,</w:t>
      </w:r>
    </w:p>
    <w:p w:rsidR="005A0CD9" w:rsidRPr="0044268F" w:rsidRDefault="005A0CD9" w:rsidP="0044268F">
      <w:r w:rsidRPr="0044268F">
        <w:t>Люблю всё то, что называют</w:t>
      </w:r>
    </w:p>
    <w:p w:rsidR="005A0CD9" w:rsidRPr="0044268F" w:rsidRDefault="005A0CD9" w:rsidP="0044268F">
      <w:r w:rsidRPr="0044268F">
        <w:t>Одним широким словом Русь.</w:t>
      </w:r>
    </w:p>
    <w:p w:rsidR="00610CC3" w:rsidRPr="0044268F" w:rsidRDefault="00610CC3" w:rsidP="0044268F">
      <w:pPr>
        <w:rPr>
          <w:b/>
        </w:rPr>
      </w:pPr>
    </w:p>
    <w:p w:rsidR="00610CC3" w:rsidRPr="0044268F" w:rsidRDefault="00610CC3" w:rsidP="0044268F">
      <w:r w:rsidRPr="0044268F">
        <w:t>Учитель. Как называется страна, в которой мы живём?</w:t>
      </w:r>
    </w:p>
    <w:p w:rsidR="00610CC3" w:rsidRPr="0044268F" w:rsidRDefault="00610CC3" w:rsidP="0044268F">
      <w:r w:rsidRPr="0044268F">
        <w:t xml:space="preserve">                Как называют граждан, живущих в России?</w:t>
      </w:r>
    </w:p>
    <w:p w:rsidR="00610CC3" w:rsidRPr="0044268F" w:rsidRDefault="00610CC3" w:rsidP="0044268F">
      <w:r w:rsidRPr="0044268F">
        <w:t>Учитель. Да, наша страна называется Россия. Принято считать датой возникновения Древнерусского государств</w:t>
      </w:r>
      <w:r w:rsidR="0085796C" w:rsidRPr="0044268F">
        <w:t>а  882 год.</w:t>
      </w:r>
    </w:p>
    <w:p w:rsidR="002D3DCE" w:rsidRPr="0044268F" w:rsidRDefault="002D3DCE" w:rsidP="0044268F">
      <w:r w:rsidRPr="0044268F">
        <w:t>Учитель. Откуда появилось такое название – «Россия»?</w:t>
      </w:r>
    </w:p>
    <w:p w:rsidR="000F5AF9" w:rsidRPr="0044268F" w:rsidRDefault="000F5AF9" w:rsidP="0044268F"/>
    <w:p w:rsidR="002D3DCE" w:rsidRPr="0044268F" w:rsidRDefault="002D3DCE" w:rsidP="0044268F">
      <w:r w:rsidRPr="0044268F">
        <w:t>Ученик. В стародавние времена её называли Русью. Слово « Русь»,</w:t>
      </w:r>
      <w:r w:rsidR="000F5AF9" w:rsidRPr="0044268F">
        <w:t xml:space="preserve"> как полагают некоторые учёные, произошло от слова «русло».  Русло – это ложе реки, по которому она течёт меж берегов.</w:t>
      </w:r>
    </w:p>
    <w:p w:rsidR="000F5AF9" w:rsidRPr="0044268F" w:rsidRDefault="000F5AF9" w:rsidP="0044268F"/>
    <w:p w:rsidR="000F5AF9" w:rsidRPr="0044268F" w:rsidRDefault="000F5AF9" w:rsidP="0044268F">
      <w:r w:rsidRPr="0044268F">
        <w:t>Ученик. Русь – страна рек и озёр. Русь – светлое место. Это страна света, солнца, добрых людей. Русских называют ещё россами, а страну, где они живут,- Россией.</w:t>
      </w:r>
    </w:p>
    <w:p w:rsidR="000F5AF9" w:rsidRPr="0044268F" w:rsidRDefault="000F5AF9" w:rsidP="0044268F"/>
    <w:p w:rsidR="000F5AF9" w:rsidRPr="0044268F" w:rsidRDefault="000F5AF9" w:rsidP="0044268F">
      <w:r w:rsidRPr="0044268F">
        <w:t>Ученик. Любовь к Родине</w:t>
      </w:r>
      <w:r w:rsidR="00761B50" w:rsidRPr="0044268F">
        <w:t xml:space="preserve"> – важнейшее чувство для каждого человека. Родиной мы зовём </w:t>
      </w:r>
      <w:r w:rsidR="00761B50" w:rsidRPr="0044268F">
        <w:rPr>
          <w:i/>
        </w:rPr>
        <w:t xml:space="preserve">её </w:t>
      </w:r>
      <w:r w:rsidR="00761B50" w:rsidRPr="0044268F">
        <w:t xml:space="preserve">потому, что в ней мы родились, в ней говорят родным нам языком, и всё в ней для нас родное. </w:t>
      </w:r>
      <w:r w:rsidR="00EC395F" w:rsidRPr="0044268F">
        <w:t xml:space="preserve">Отечеством </w:t>
      </w:r>
      <w:r w:rsidR="00BD38AA" w:rsidRPr="0044268F">
        <w:t xml:space="preserve"> мы зовём Россию потому, что в ней жили отцы и деды наши.</w:t>
      </w:r>
      <w:r w:rsidR="00EC395F" w:rsidRPr="0044268F">
        <w:t xml:space="preserve"> Как дом родной называют отчим домом, так Родину называют ещё Отчизной.</w:t>
      </w:r>
    </w:p>
    <w:p w:rsidR="00EC395F" w:rsidRPr="0044268F" w:rsidRDefault="00EC395F" w:rsidP="0044268F">
      <w:r w:rsidRPr="0044268F">
        <w:t>Учитель. Отношение народа к Родине  выражено в пословицах.</w:t>
      </w:r>
    </w:p>
    <w:p w:rsidR="00EC395F" w:rsidRPr="0044268F" w:rsidRDefault="00EC395F" w:rsidP="0044268F">
      <w:r w:rsidRPr="0044268F">
        <w:t xml:space="preserve">             Слайд</w:t>
      </w:r>
      <w:r w:rsidR="00114731" w:rsidRPr="0044268F">
        <w:t>ы</w:t>
      </w:r>
      <w:r w:rsidRPr="0044268F">
        <w:t xml:space="preserve"> </w:t>
      </w:r>
    </w:p>
    <w:p w:rsidR="00836F97" w:rsidRPr="0044268F" w:rsidRDefault="00836F97" w:rsidP="0044268F"/>
    <w:p w:rsidR="00114731" w:rsidRPr="0044268F" w:rsidRDefault="00836F97" w:rsidP="0044268F">
      <w:r w:rsidRPr="0044268F">
        <w:t>Ученик. Наша страна  по территории самая большая. Её площадь составляет 17,1 млн. кв. км. Находится на материке Евразия. Имеет морские и сухопутные границы. Граничит с 14 соседями, омывается 13 морями.</w:t>
      </w:r>
      <w:r w:rsidR="00114731" w:rsidRPr="0044268F">
        <w:t xml:space="preserve"> Для сравнения приведу примеры: на нашей территории может поместиться 2 таких материка, как Австралия и 5 таких стран, как Индия.</w:t>
      </w:r>
    </w:p>
    <w:p w:rsidR="00EE6B4E" w:rsidRPr="0044268F" w:rsidRDefault="00EE6B4E" w:rsidP="0044268F"/>
    <w:p w:rsidR="00114731" w:rsidRPr="0044268F" w:rsidRDefault="00EE6B4E" w:rsidP="0044268F">
      <w:r w:rsidRPr="0044268F">
        <w:t>Учитель. Россия – уникальная страна.</w:t>
      </w:r>
      <w:r w:rsidR="00B35857" w:rsidRPr="0044268F">
        <w:t xml:space="preserve"> Как вы понимаете, слово уникальная? (неповторимая, единственная в своём роде, исключительная) </w:t>
      </w:r>
      <w:r w:rsidRPr="0044268F">
        <w:t xml:space="preserve"> Какие примеры вы можете привести?</w:t>
      </w:r>
    </w:p>
    <w:p w:rsidR="00EE6B4E" w:rsidRPr="0044268F" w:rsidRDefault="00EE6B4E" w:rsidP="0044268F"/>
    <w:p w:rsidR="005563ED" w:rsidRPr="0044268F" w:rsidRDefault="00114731" w:rsidP="0044268F">
      <w:r w:rsidRPr="0044268F">
        <w:lastRenderedPageBreak/>
        <w:t>Ученик.</w:t>
      </w:r>
      <w:r w:rsidR="00DF4C29" w:rsidRPr="0044268F">
        <w:t xml:space="preserve">  Росси</w:t>
      </w:r>
      <w:proofErr w:type="gramStart"/>
      <w:r w:rsidR="00F178CB">
        <w:t>я-</w:t>
      </w:r>
      <w:proofErr w:type="gramEnd"/>
      <w:r w:rsidR="00F178CB">
        <w:t xml:space="preserve"> уникальная страна. В Красноярске</w:t>
      </w:r>
      <w:r w:rsidR="00DF4C29" w:rsidRPr="0044268F">
        <w:t xml:space="preserve"> стоит долгая суровая зима, а на юге в Ялте люди купаются в море.</w:t>
      </w:r>
      <w:r w:rsidR="005563ED" w:rsidRPr="0044268F">
        <w:t xml:space="preserve"> В Петербурге ещё ночь, а в Иркутске уже солнце встало.</w:t>
      </w:r>
    </w:p>
    <w:p w:rsidR="005563ED" w:rsidRPr="0044268F" w:rsidRDefault="005563ED" w:rsidP="0044268F"/>
    <w:p w:rsidR="00EC395F" w:rsidRPr="0044268F" w:rsidRDefault="00836F97" w:rsidP="0044268F">
      <w:r w:rsidRPr="0044268F">
        <w:t xml:space="preserve"> </w:t>
      </w:r>
      <w:r w:rsidR="005563ED" w:rsidRPr="0044268F">
        <w:t>Ученик.  Нет ни одной страны в мире, где бы вместе жили люди стольких национальностей: хакасы и русские, татары, башкиры и буряты, калмыки и дагестанцы, эскимосы и эвенки, чукчи и другие народы.</w:t>
      </w:r>
    </w:p>
    <w:p w:rsidR="005563ED" w:rsidRPr="0044268F" w:rsidRDefault="005563ED" w:rsidP="0044268F"/>
    <w:p w:rsidR="005563ED" w:rsidRPr="0044268F" w:rsidRDefault="005563ED" w:rsidP="0044268F">
      <w:r w:rsidRPr="0044268F">
        <w:t xml:space="preserve">Ученик.  На территории нашей </w:t>
      </w:r>
      <w:r w:rsidR="00381488" w:rsidRPr="0044268F">
        <w:t xml:space="preserve">страны находится самое глубокое озеро в мире Байкал. Максимальная глубина достигает до </w:t>
      </w:r>
      <w:smartTag w:uri="urn:schemas-microsoft-com:office:smarttags" w:element="metricconverter">
        <w:smartTagPr>
          <w:attr w:name="ProductID" w:val="1620 метров"/>
        </w:smartTagPr>
        <w:r w:rsidR="00381488" w:rsidRPr="0044268F">
          <w:t>1620 метров</w:t>
        </w:r>
      </w:smartTag>
      <w:r w:rsidR="00381488" w:rsidRPr="0044268F">
        <w:t xml:space="preserve">. </w:t>
      </w:r>
    </w:p>
    <w:p w:rsidR="00381488" w:rsidRPr="0044268F" w:rsidRDefault="00381488" w:rsidP="0044268F">
      <w:r w:rsidRPr="0044268F">
        <w:t>Байкал – чудо природы. Среди всех водоёмов мира байкальская вода самая прозрачная.</w:t>
      </w:r>
    </w:p>
    <w:p w:rsidR="00381488" w:rsidRPr="0044268F" w:rsidRDefault="00381488" w:rsidP="0044268F"/>
    <w:p w:rsidR="00381488" w:rsidRPr="0044268F" w:rsidRDefault="00381488" w:rsidP="0044268F">
      <w:r w:rsidRPr="0044268F">
        <w:t>Ученик.  В европейской части протекает самая длинная река в Европе-</w:t>
      </w:r>
    </w:p>
    <w:p w:rsidR="00381488" w:rsidRPr="0044268F" w:rsidRDefault="00381488" w:rsidP="0044268F">
      <w:r w:rsidRPr="0044268F">
        <w:t>Волга. Её длина составляет 3530км.</w:t>
      </w:r>
      <w:r w:rsidR="006A50FE" w:rsidRPr="0044268F">
        <w:t xml:space="preserve"> Для сравнения: длина реки Сена во Франции всего лишь776км. Длина реки Рейн в Германии – 1320км.</w:t>
      </w:r>
    </w:p>
    <w:p w:rsidR="006A50FE" w:rsidRPr="0044268F" w:rsidRDefault="006A50FE" w:rsidP="0044268F">
      <w:r w:rsidRPr="0044268F">
        <w:t xml:space="preserve">  </w:t>
      </w:r>
    </w:p>
    <w:p w:rsidR="00EE6B4E" w:rsidRPr="0044268F" w:rsidRDefault="00EE6B4E" w:rsidP="0044268F">
      <w:r w:rsidRPr="0044268F">
        <w:t>Ученик.  Именно наш соотечественник полетел первым в космос. 12 апреля 1961 года Юрий Алексеевич Гагарин на кораб</w:t>
      </w:r>
      <w:r w:rsidR="005F7236" w:rsidRPr="0044268F">
        <w:t>ле «Восток» сделал виток вокруг нашей планеты. Мы гордимся, что в космос первым отправился русский человек.</w:t>
      </w:r>
    </w:p>
    <w:p w:rsidR="00CF62AE" w:rsidRPr="0044268F" w:rsidRDefault="00CF62AE" w:rsidP="0044268F"/>
    <w:p w:rsidR="00C5417B" w:rsidRPr="0044268F" w:rsidRDefault="00CF2C05" w:rsidP="0044268F">
      <w:r w:rsidRPr="0044268F">
        <w:t xml:space="preserve">Учитель. </w:t>
      </w:r>
      <w:r w:rsidR="00C5417B" w:rsidRPr="0044268F">
        <w:t xml:space="preserve">Можно ещё </w:t>
      </w:r>
      <w:r w:rsidR="004401E2" w:rsidRPr="0044268F">
        <w:t>и ещё приводить примеры о том, какая наша Родина уникальная страна.</w:t>
      </w:r>
    </w:p>
    <w:p w:rsidR="00CF62AE" w:rsidRPr="0044268F" w:rsidRDefault="00CF62AE" w:rsidP="0044268F"/>
    <w:p w:rsidR="00134ECA" w:rsidRPr="0044268F" w:rsidRDefault="00134ECA" w:rsidP="0044268F">
      <w:r w:rsidRPr="0044268F">
        <w:t>Учитель. Как вы думаете, чем и кем может гордиться наша Родина?</w:t>
      </w:r>
    </w:p>
    <w:p w:rsidR="000D65A5" w:rsidRPr="0044268F" w:rsidRDefault="000D65A5" w:rsidP="0044268F">
      <w:r w:rsidRPr="0044268F">
        <w:t>Ученик. В летописи России записано немало славных событий. Они живут в памяти народа. Гордость Росси</w:t>
      </w:r>
      <w:proofErr w:type="gramStart"/>
      <w:r w:rsidRPr="0044268F">
        <w:t>и-</w:t>
      </w:r>
      <w:proofErr w:type="gramEnd"/>
      <w:r w:rsidRPr="0044268F">
        <w:t xml:space="preserve"> это славные дела наших предков. Мы гордимся тем, что </w:t>
      </w:r>
      <w:proofErr w:type="spellStart"/>
      <w:r w:rsidRPr="0044268F">
        <w:t>русичи</w:t>
      </w:r>
      <w:proofErr w:type="spellEnd"/>
      <w:r w:rsidRPr="0044268F">
        <w:t xml:space="preserve"> не отступили без боя, не сложили оружия перед несметными </w:t>
      </w:r>
      <w:proofErr w:type="gramStart"/>
      <w:r w:rsidRPr="0044268F">
        <w:t>полчищами</w:t>
      </w:r>
      <w:proofErr w:type="gramEnd"/>
      <w:r w:rsidRPr="0044268F">
        <w:t xml:space="preserve"> Чингисхана и Батыя, завоевавшими половину Евразии. Да, Русь была побеждена в 13 веке монголо-татарами, но не сдалась. И в 1380 году князь Дмитрий Донской, собрав войско защитников, на Куликовом поле одержал победу.</w:t>
      </w:r>
    </w:p>
    <w:p w:rsidR="000D65A5" w:rsidRPr="0044268F" w:rsidRDefault="000D65A5" w:rsidP="0044268F"/>
    <w:p w:rsidR="000D65A5" w:rsidRPr="0044268F" w:rsidRDefault="000D65A5" w:rsidP="0044268F">
      <w:r w:rsidRPr="0044268F">
        <w:t>Ученик. Устояли полки наших предков под началом новгородского князя Александра Невского и перед закованными в броню шведскими и немецкими рыцарями, пришедшими грабить Русь в начале 13 века. Со времени славных походов Александра прошло уже более 700 лет, но имя его осталось для русских священным.</w:t>
      </w:r>
    </w:p>
    <w:p w:rsidR="00134ECA" w:rsidRPr="0044268F" w:rsidRDefault="00134ECA" w:rsidP="0044268F"/>
    <w:p w:rsidR="00134ECA" w:rsidRPr="0044268F" w:rsidRDefault="00134ECA" w:rsidP="0044268F">
      <w:r w:rsidRPr="0044268F">
        <w:t>Ученик. Мы по праву можем гордиться тем, что именно наш народ смог в 1812 году победить в боях огромную армию французского императора Наполеона. Он покорил всю Европу и решил завоевать Русскую землю. Славой на все времена покрыли себя российские герои</w:t>
      </w:r>
      <w:r w:rsidR="0020137A" w:rsidRPr="0044268F">
        <w:t xml:space="preserve"> Бородинской битвы под командованием фельдмаршала Михаила Илларионовича Кутузова. Там, у небольшой деревушки Бородино, и произошло главное сражение.</w:t>
      </w:r>
    </w:p>
    <w:p w:rsidR="0020137A" w:rsidRPr="0044268F" w:rsidRDefault="0020137A" w:rsidP="0044268F">
      <w:r w:rsidRPr="0044268F">
        <w:t>Страшное, кровавое, бессердечное сражение, которое выиграл РУССКИЙ народ. А потом изгнал врага со своей земли.</w:t>
      </w:r>
    </w:p>
    <w:p w:rsidR="005E03B9" w:rsidRPr="0044268F" w:rsidRDefault="005E03B9" w:rsidP="0044268F"/>
    <w:p w:rsidR="0095001C" w:rsidRPr="0044268F" w:rsidRDefault="0095001C" w:rsidP="0044268F"/>
    <w:p w:rsidR="0095001C" w:rsidRPr="0044268F" w:rsidRDefault="005A661F" w:rsidP="0044268F">
      <w:r w:rsidRPr="0044268F">
        <w:t>Ученик</w:t>
      </w:r>
      <w:r w:rsidR="0095001C" w:rsidRPr="0044268F">
        <w:t>. Но не унимались наши недруги. Как дикого зверя, выпустили они из клетки немецкий фашизм.</w:t>
      </w:r>
    </w:p>
    <w:p w:rsidR="0095001C" w:rsidRPr="0044268F" w:rsidRDefault="0095001C" w:rsidP="0044268F"/>
    <w:p w:rsidR="0095001C" w:rsidRPr="0044268F" w:rsidRDefault="0095001C" w:rsidP="0044268F">
      <w:r w:rsidRPr="0044268F">
        <w:t xml:space="preserve">Как и Наполеон, Гитлер хотел завладеть всем миром и прежде </w:t>
      </w:r>
      <w:proofErr w:type="gramStart"/>
      <w:r w:rsidRPr="0044268F">
        <w:t>всего</w:t>
      </w:r>
      <w:proofErr w:type="gramEnd"/>
      <w:r w:rsidRPr="0044268F">
        <w:t xml:space="preserve"> завоевать непокорную Россию.</w:t>
      </w:r>
    </w:p>
    <w:p w:rsidR="0095001C" w:rsidRPr="0044268F" w:rsidRDefault="0095001C" w:rsidP="0044268F"/>
    <w:p w:rsidR="0095001C" w:rsidRPr="0044268F" w:rsidRDefault="0095001C" w:rsidP="0044268F">
      <w:r w:rsidRPr="0044268F">
        <w:lastRenderedPageBreak/>
        <w:t>Но просчитался гр</w:t>
      </w:r>
      <w:r w:rsidR="00A7585C" w:rsidRPr="0044268F">
        <w:t>о</w:t>
      </w:r>
      <w:r w:rsidRPr="0044268F">
        <w:t>зный</w:t>
      </w:r>
      <w:r w:rsidR="00A7585C" w:rsidRPr="0044268F">
        <w:t xml:space="preserve"> враг. Не удалось ему постоять на Поклонной горе, никто не принёс ему ключи от Москвы, Ленинграда и Сталинграда.</w:t>
      </w:r>
    </w:p>
    <w:p w:rsidR="005A661F" w:rsidRPr="0044268F" w:rsidRDefault="005A661F" w:rsidP="0044268F"/>
    <w:p w:rsidR="00A7585C" w:rsidRPr="0044268F" w:rsidRDefault="005A661F" w:rsidP="0044268F">
      <w:r w:rsidRPr="0044268F">
        <w:t>Учитель.</w:t>
      </w:r>
    </w:p>
    <w:p w:rsidR="00A7585C" w:rsidRPr="0044268F" w:rsidRDefault="00A7585C" w:rsidP="0044268F">
      <w:r w:rsidRPr="0044268F">
        <w:t xml:space="preserve">Самая грозная была эта война. </w:t>
      </w:r>
    </w:p>
    <w:p w:rsidR="00A7585C" w:rsidRPr="0044268F" w:rsidRDefault="00A7585C" w:rsidP="0044268F">
      <w:r w:rsidRPr="0044268F">
        <w:t xml:space="preserve">Но не выдержала </w:t>
      </w:r>
      <w:proofErr w:type="spellStart"/>
      <w:r w:rsidRPr="0044268F">
        <w:t>фашисткая</w:t>
      </w:r>
      <w:proofErr w:type="spellEnd"/>
      <w:r w:rsidRPr="0044268F">
        <w:t xml:space="preserve"> армия, дрогнула и была разбита. Уничтожил фашизм вновь РУССКИЙ народ.</w:t>
      </w:r>
    </w:p>
    <w:p w:rsidR="00671856" w:rsidRPr="0044268F" w:rsidRDefault="00671856" w:rsidP="0044268F"/>
    <w:p w:rsidR="00671856" w:rsidRPr="0044268F" w:rsidRDefault="00671856" w:rsidP="0044268F">
      <w:r w:rsidRPr="0044268F">
        <w:t>УЧИТЕЛЬ.  Подвигов во время войны было великое множество.</w:t>
      </w:r>
      <w:r w:rsidR="00195414" w:rsidRPr="0044268F">
        <w:t xml:space="preserve"> В каждом солдате жил тогда герой, в каждом!</w:t>
      </w:r>
    </w:p>
    <w:p w:rsidR="00A403FF" w:rsidRPr="0044268F" w:rsidRDefault="00A403FF" w:rsidP="0044268F">
      <w:r w:rsidRPr="0044268F">
        <w:t xml:space="preserve">Кто-то горящий самолёт направлял в колонну фашистов, погибая сам. Кто-то последней гранатой взрывал себя вместе с немцами. Кто-то горящим танком душил немецких солдат. Александр Матросов закрыл своим телом </w:t>
      </w:r>
      <w:r w:rsidR="007D272E" w:rsidRPr="0044268F">
        <w:t>немецкий пулемёт. Нет</w:t>
      </w:r>
      <w:r w:rsidR="00352F29" w:rsidRPr="0044268F">
        <w:t xml:space="preserve"> слов, чтобы можно было выразить чувства о таких поступках бессмертных.</w:t>
      </w:r>
    </w:p>
    <w:p w:rsidR="00352F29" w:rsidRPr="0044268F" w:rsidRDefault="00352F29" w:rsidP="0044268F"/>
    <w:p w:rsidR="00352F29" w:rsidRPr="0044268F" w:rsidRDefault="0089125F" w:rsidP="0044268F">
      <w:r w:rsidRPr="0044268F">
        <w:t xml:space="preserve">Ученик. </w:t>
      </w:r>
      <w:r w:rsidR="00352F29" w:rsidRPr="0044268F">
        <w:t>В декабре 1941 года в селе Петрищево немцы казнили восемнадцатилетнюю девушку, назвавшую себя Татьяной. Она оказалась московской школьницей Зоей Космодемьянской.</w:t>
      </w:r>
    </w:p>
    <w:p w:rsidR="0089125F" w:rsidRPr="0044268F" w:rsidRDefault="0089125F" w:rsidP="0044268F"/>
    <w:p w:rsidR="005A661F" w:rsidRPr="0044268F" w:rsidRDefault="005A661F" w:rsidP="0044268F">
      <w:r w:rsidRPr="0044268F">
        <w:t xml:space="preserve">Чтение отрывка из поэмы Маргариты </w:t>
      </w:r>
      <w:proofErr w:type="spellStart"/>
      <w:r w:rsidRPr="0044268F">
        <w:t>Алигер</w:t>
      </w:r>
      <w:proofErr w:type="spellEnd"/>
      <w:r w:rsidRPr="0044268F">
        <w:t xml:space="preserve">  « Зоя».</w:t>
      </w:r>
    </w:p>
    <w:p w:rsidR="00317DA2" w:rsidRPr="0044268F" w:rsidRDefault="00317DA2" w:rsidP="0044268F">
      <w:r w:rsidRPr="0044268F">
        <w:t>Музыка « Полонез» Огинского.</w:t>
      </w:r>
    </w:p>
    <w:p w:rsidR="0089125F" w:rsidRPr="0044268F" w:rsidRDefault="0089125F" w:rsidP="0044268F"/>
    <w:p w:rsidR="00317DA2" w:rsidRPr="0044268F" w:rsidRDefault="0089125F" w:rsidP="0044268F">
      <w:r w:rsidRPr="0044268F">
        <w:t xml:space="preserve">Кстати, </w:t>
      </w:r>
      <w:r w:rsidR="00317DA2" w:rsidRPr="0044268F">
        <w:t>Дом Творчества (бывший Дом пионеров) когда-то носил имя Зои Космодемьянской. Мать Зои приезжала в наш город, встречалась с учениками нашего города.</w:t>
      </w:r>
    </w:p>
    <w:p w:rsidR="0089125F" w:rsidRPr="0044268F" w:rsidRDefault="0089125F" w:rsidP="0044268F"/>
    <w:p w:rsidR="0089125F" w:rsidRPr="0044268F" w:rsidRDefault="0089125F" w:rsidP="0044268F">
      <w:r w:rsidRPr="0044268F">
        <w:t>Ученик.  Славное прошлое нашей Родины, как родник,  вспоивший нас, нашу силу,- священно для нас. Наша страна прекрасна. Наш народ лучший. Он трижды защитил весь мир.</w:t>
      </w:r>
    </w:p>
    <w:p w:rsidR="0089125F" w:rsidRPr="0044268F" w:rsidRDefault="0089125F" w:rsidP="0044268F"/>
    <w:p w:rsidR="0089125F" w:rsidRPr="0044268F" w:rsidRDefault="00D173C2" w:rsidP="0044268F">
      <w:r w:rsidRPr="0044268F">
        <w:t xml:space="preserve"> </w:t>
      </w:r>
    </w:p>
    <w:p w:rsidR="00245340" w:rsidRPr="0044268F" w:rsidRDefault="00245340" w:rsidP="0044268F">
      <w:pPr>
        <w:ind w:left="180"/>
      </w:pPr>
      <w:r w:rsidRPr="0044268F">
        <w:t xml:space="preserve">Ученик. Украшением нашей земли являются знаменитые церкви и соборы, возведенные русскими зодчими и строителями во многих городах и селах России. Это величественные соборы Москвы и </w:t>
      </w:r>
      <w:proofErr w:type="spellStart"/>
      <w:r w:rsidRPr="0044268F">
        <w:t>Санкт-Перетбурга</w:t>
      </w:r>
      <w:proofErr w:type="spellEnd"/>
      <w:r w:rsidRPr="0044268F">
        <w:t>, Новгорода, Суздаля. Например, Покровский собор (храм Василия Блаженного) считается шедевром мировой архитектуры.</w:t>
      </w:r>
    </w:p>
    <w:p w:rsidR="0089125F" w:rsidRPr="0044268F" w:rsidRDefault="0089125F" w:rsidP="0044268F"/>
    <w:p w:rsidR="00245340" w:rsidRPr="0044268F" w:rsidRDefault="00245340" w:rsidP="0044268F">
      <w:r w:rsidRPr="0044268F">
        <w:t>Ученик.  Лучшие творения российских художников 18-20 веков собраны в знаменитой Третьяковской галерее в Москве, залах Русского музея Санкт-Петербурге.</w:t>
      </w:r>
    </w:p>
    <w:p w:rsidR="0089125F" w:rsidRPr="0044268F" w:rsidRDefault="0089125F" w:rsidP="0044268F"/>
    <w:p w:rsidR="00067507" w:rsidRPr="0044268F" w:rsidRDefault="0052658C" w:rsidP="0044268F">
      <w:r w:rsidRPr="0044268F">
        <w:t>Ученик.  Россия может гордиться своими учеными: М.В.Ломоносовым и М.И.Менделеевым. Ломоносов основал первый русский университет, который носит сейчас его имя. Он занимался исследованиями в области математики, физики, географии, геологии, биологии, истории, языкознании. Менделеев создал периодическую систему химических элементов.</w:t>
      </w:r>
      <w:r w:rsidR="001C0777" w:rsidRPr="0044268F">
        <w:t xml:space="preserve">                                                                                                                       </w:t>
      </w:r>
    </w:p>
    <w:p w:rsidR="0044268F" w:rsidRPr="0044268F" w:rsidRDefault="0044268F" w:rsidP="0044268F">
      <w:pPr>
        <w:rPr>
          <w:b/>
        </w:rPr>
      </w:pPr>
    </w:p>
    <w:p w:rsidR="001C0777" w:rsidRPr="0044268F" w:rsidRDefault="00936404" w:rsidP="0044268F">
      <w:r w:rsidRPr="0044268F">
        <w:t>Учитель. Посмотрите, как красив русский лес. Сколько приятных впечатлений мы храним о красоте природы!</w:t>
      </w:r>
    </w:p>
    <w:p w:rsidR="008545FD" w:rsidRPr="0044268F" w:rsidRDefault="00FA4CF5" w:rsidP="0044268F">
      <w:r w:rsidRPr="0044268F">
        <w:t>Учитель. У К.Паустовского есть такие слова: «…и если мне хочется жить до 120 лет, то только потому, что мало одной жизни, чтобы испытать до конца все очарование и всю исцеляющую силу нашей русской природы. Любовь к родной природе – один из верных пр</w:t>
      </w:r>
      <w:r w:rsidR="0016724C" w:rsidRPr="0044268F">
        <w:t>изнаков любви к нашей Родине</w:t>
      </w:r>
      <w:r w:rsidRPr="0044268F">
        <w:t>».</w:t>
      </w:r>
      <w:r w:rsidR="0016724C" w:rsidRPr="0044268F">
        <w:t xml:space="preserve"> </w:t>
      </w:r>
    </w:p>
    <w:p w:rsidR="004401E2" w:rsidRPr="0044268F" w:rsidRDefault="008E0A95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lastRenderedPageBreak/>
        <w:t>Слайды.  Музыка А.Маршала «Родина моя»</w:t>
      </w:r>
    </w:p>
    <w:p w:rsidR="00CA3EC6" w:rsidRPr="0044268F" w:rsidRDefault="00CA3EC6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Учитель. А сейчас я приг</w:t>
      </w:r>
      <w:r w:rsidR="00132A22" w:rsidRPr="0044268F">
        <w:rPr>
          <w:color w:val="333333"/>
        </w:rPr>
        <w:t>лашаю вас, ребята, к разговору о том, что такое патриотизм. Как стать патриотом нашей Родины?</w:t>
      </w:r>
    </w:p>
    <w:p w:rsidR="00132A22" w:rsidRPr="0044268F" w:rsidRDefault="007319DA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 xml:space="preserve">                     Вопросы для обсуждения:</w:t>
      </w:r>
    </w:p>
    <w:p w:rsidR="007319DA" w:rsidRPr="0044268F" w:rsidRDefault="007319DA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1.</w:t>
      </w:r>
      <w:r w:rsidR="00F47853" w:rsidRPr="0044268F">
        <w:rPr>
          <w:color w:val="333333"/>
        </w:rPr>
        <w:t xml:space="preserve">Что такое патриотизм? </w:t>
      </w:r>
    </w:p>
    <w:p w:rsidR="00F47853" w:rsidRPr="0044268F" w:rsidRDefault="00F47853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/ Преданность и любовь к своему народу, к своему Отечеству/</w:t>
      </w:r>
    </w:p>
    <w:p w:rsidR="00771D67" w:rsidRPr="0044268F" w:rsidRDefault="00771D67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Бернард Шоу сказал: «Патриотизм – это убеждение, что твоя страна лучше других, потому, что именно в ней ты родился»</w:t>
      </w:r>
    </w:p>
    <w:p w:rsidR="00F47853" w:rsidRPr="0044268F" w:rsidRDefault="00F47853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2.</w:t>
      </w:r>
      <w:r w:rsidR="00771D67" w:rsidRPr="0044268F">
        <w:rPr>
          <w:color w:val="333333"/>
        </w:rPr>
        <w:t xml:space="preserve">Хотелось бы тебе родиться в какой - </w:t>
      </w:r>
      <w:proofErr w:type="spellStart"/>
      <w:r w:rsidR="00771D67" w:rsidRPr="0044268F">
        <w:rPr>
          <w:color w:val="333333"/>
        </w:rPr>
        <w:t>нибудь</w:t>
      </w:r>
      <w:proofErr w:type="spellEnd"/>
      <w:r w:rsidR="00771D67" w:rsidRPr="0044268F">
        <w:rPr>
          <w:color w:val="333333"/>
        </w:rPr>
        <w:t xml:space="preserve">  другой стране? </w:t>
      </w:r>
      <w:proofErr w:type="gramStart"/>
      <w:r w:rsidR="00771D67" w:rsidRPr="0044268F">
        <w:rPr>
          <w:color w:val="333333"/>
        </w:rPr>
        <w:t>Если-да</w:t>
      </w:r>
      <w:proofErr w:type="gramEnd"/>
      <w:r w:rsidR="00771D67" w:rsidRPr="0044268F">
        <w:rPr>
          <w:color w:val="333333"/>
        </w:rPr>
        <w:t>, то почему?</w:t>
      </w:r>
    </w:p>
    <w:p w:rsidR="00132A22" w:rsidRPr="0044268F" w:rsidRDefault="002A14A7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 xml:space="preserve">/ </w:t>
      </w:r>
      <w:r w:rsidR="00C57EC5" w:rsidRPr="0044268F">
        <w:rPr>
          <w:color w:val="333333"/>
        </w:rPr>
        <w:t xml:space="preserve">Отвечая на этот вопрос в анкете только двое ребят из нашего класса </w:t>
      </w:r>
      <w:proofErr w:type="gramStart"/>
      <w:r w:rsidR="00C57EC5" w:rsidRPr="0044268F">
        <w:rPr>
          <w:color w:val="333333"/>
        </w:rPr>
        <w:t>ответили-да</w:t>
      </w:r>
      <w:proofErr w:type="gramEnd"/>
      <w:r w:rsidR="00C57EC5" w:rsidRPr="0044268F">
        <w:rPr>
          <w:color w:val="333333"/>
        </w:rPr>
        <w:t>. Остальные нет.</w:t>
      </w:r>
      <w:r w:rsidR="00816A98" w:rsidRPr="0044268F">
        <w:rPr>
          <w:color w:val="333333"/>
        </w:rPr>
        <w:t xml:space="preserve"> Выдержки из анкет прочитать.</w:t>
      </w:r>
    </w:p>
    <w:p w:rsidR="00816A98" w:rsidRPr="0044268F" w:rsidRDefault="00816A98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Привести пример о Сергее Есенине/.</w:t>
      </w:r>
    </w:p>
    <w:p w:rsidR="00816A98" w:rsidRPr="0044268F" w:rsidRDefault="00816A98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3.</w:t>
      </w:r>
      <w:r w:rsidR="001F6C9B" w:rsidRPr="0044268F">
        <w:rPr>
          <w:color w:val="333333"/>
        </w:rPr>
        <w:t>Какого человека можно назвать патриотом своей Родины?</w:t>
      </w:r>
    </w:p>
    <w:p w:rsidR="001F6C9B" w:rsidRPr="0044268F" w:rsidRDefault="001F6C9B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  <w:r w:rsidRPr="0044268F">
        <w:rPr>
          <w:color w:val="333333"/>
        </w:rPr>
        <w:t>4.Считаешь ли ты себя патриотом своей Родины? В чём это проявляется?</w:t>
      </w:r>
    </w:p>
    <w:p w:rsidR="001F6C9B" w:rsidRPr="0044268F" w:rsidRDefault="001F6C9B" w:rsidP="0044268F">
      <w:pPr>
        <w:pStyle w:val="a4"/>
        <w:spacing w:before="75" w:beforeAutospacing="0" w:after="0" w:afterAutospacing="0" w:line="312" w:lineRule="atLeast"/>
        <w:rPr>
          <w:color w:val="333333"/>
        </w:rPr>
      </w:pPr>
    </w:p>
    <w:p w:rsidR="00C57EC5" w:rsidRDefault="00C57EC5" w:rsidP="00543376">
      <w:pPr>
        <w:pStyle w:val="a4"/>
        <w:spacing w:before="75" w:beforeAutospacing="0" w:after="0" w:afterAutospacing="0" w:line="312" w:lineRule="atLeast"/>
        <w:rPr>
          <w:rFonts w:ascii="Helvetica" w:hAnsi="Helvetica" w:cs="Helvetica"/>
          <w:b/>
          <w:color w:val="333333"/>
          <w:sz w:val="23"/>
          <w:szCs w:val="21"/>
        </w:rPr>
      </w:pPr>
    </w:p>
    <w:p w:rsidR="00CA3EC6" w:rsidRPr="00415503" w:rsidRDefault="00CA3EC6" w:rsidP="00543376">
      <w:pPr>
        <w:pStyle w:val="a4"/>
        <w:spacing w:before="75" w:beforeAutospacing="0" w:after="0" w:afterAutospacing="0" w:line="312" w:lineRule="atLeast"/>
        <w:rPr>
          <w:rFonts w:ascii="Helvetica" w:hAnsi="Helvetica" w:cs="Helvetica"/>
          <w:b/>
          <w:color w:val="333333"/>
          <w:szCs w:val="21"/>
        </w:rPr>
      </w:pPr>
    </w:p>
    <w:p w:rsidR="00EA51A6" w:rsidRPr="00543376" w:rsidRDefault="00EA51A6" w:rsidP="00543376">
      <w:pPr>
        <w:pStyle w:val="a4"/>
        <w:spacing w:before="75" w:beforeAutospacing="0" w:after="0" w:afterAutospacing="0" w:line="312" w:lineRule="atLeast"/>
        <w:rPr>
          <w:rFonts w:ascii="Helvetica" w:hAnsi="Helvetica" w:cs="Helvetica"/>
          <w:b/>
          <w:color w:val="333333"/>
          <w:sz w:val="23"/>
          <w:szCs w:val="21"/>
        </w:rPr>
      </w:pPr>
    </w:p>
    <w:p w:rsidR="00BA26A1" w:rsidRPr="00543376" w:rsidRDefault="00BA26A1" w:rsidP="00543376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</w:p>
    <w:p w:rsidR="00835403" w:rsidRPr="00186935" w:rsidRDefault="00835403" w:rsidP="00D63C59">
      <w:pPr>
        <w:rPr>
          <w:b/>
          <w:sz w:val="28"/>
          <w:szCs w:val="28"/>
        </w:rPr>
      </w:pPr>
    </w:p>
    <w:p w:rsidR="00F33EB9" w:rsidRPr="00186935" w:rsidRDefault="00F33EB9" w:rsidP="00EB03BA">
      <w:pPr>
        <w:rPr>
          <w:b/>
          <w:sz w:val="28"/>
          <w:szCs w:val="28"/>
        </w:rPr>
      </w:pPr>
    </w:p>
    <w:p w:rsidR="00F33EB9" w:rsidRPr="00A65EE5" w:rsidRDefault="00F33EB9" w:rsidP="00EB03BA">
      <w:pPr>
        <w:rPr>
          <w:b/>
          <w:sz w:val="28"/>
          <w:szCs w:val="28"/>
        </w:rPr>
      </w:pPr>
    </w:p>
    <w:p w:rsidR="00323446" w:rsidRPr="00323446" w:rsidRDefault="00323446" w:rsidP="00323446">
      <w:pPr>
        <w:rPr>
          <w:b/>
          <w:sz w:val="28"/>
          <w:szCs w:val="28"/>
        </w:rPr>
      </w:pPr>
    </w:p>
    <w:sectPr w:rsidR="00323446" w:rsidRPr="00323446" w:rsidSect="00323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877"/>
    <w:multiLevelType w:val="hybridMultilevel"/>
    <w:tmpl w:val="CF92ACB0"/>
    <w:lvl w:ilvl="0" w:tplc="7694A50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9B5FCB"/>
    <w:multiLevelType w:val="hybridMultilevel"/>
    <w:tmpl w:val="70226044"/>
    <w:lvl w:ilvl="0" w:tplc="B1E052AE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63553EE"/>
    <w:multiLevelType w:val="hybridMultilevel"/>
    <w:tmpl w:val="C71E84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D1C3A"/>
    <w:multiLevelType w:val="hybridMultilevel"/>
    <w:tmpl w:val="9D988070"/>
    <w:lvl w:ilvl="0" w:tplc="F5F8CB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3446"/>
    <w:rsid w:val="00024FBA"/>
    <w:rsid w:val="00030B2A"/>
    <w:rsid w:val="00067507"/>
    <w:rsid w:val="00075555"/>
    <w:rsid w:val="000D503E"/>
    <w:rsid w:val="000D65A5"/>
    <w:rsid w:val="000F5AF9"/>
    <w:rsid w:val="001063D7"/>
    <w:rsid w:val="00114731"/>
    <w:rsid w:val="00132A22"/>
    <w:rsid w:val="00134ECA"/>
    <w:rsid w:val="00142C85"/>
    <w:rsid w:val="0016724C"/>
    <w:rsid w:val="00186935"/>
    <w:rsid w:val="00195414"/>
    <w:rsid w:val="001C0777"/>
    <w:rsid w:val="001F6C9B"/>
    <w:rsid w:val="0020137A"/>
    <w:rsid w:val="0021628E"/>
    <w:rsid w:val="00245340"/>
    <w:rsid w:val="002A14A7"/>
    <w:rsid w:val="002D3DCE"/>
    <w:rsid w:val="00317DA2"/>
    <w:rsid w:val="00323446"/>
    <w:rsid w:val="00352F29"/>
    <w:rsid w:val="00381488"/>
    <w:rsid w:val="00415503"/>
    <w:rsid w:val="00420652"/>
    <w:rsid w:val="004401E2"/>
    <w:rsid w:val="0044268F"/>
    <w:rsid w:val="004837DC"/>
    <w:rsid w:val="005060E7"/>
    <w:rsid w:val="0052658C"/>
    <w:rsid w:val="00543376"/>
    <w:rsid w:val="005563ED"/>
    <w:rsid w:val="005566A7"/>
    <w:rsid w:val="00597179"/>
    <w:rsid w:val="005A0CD9"/>
    <w:rsid w:val="005A661F"/>
    <w:rsid w:val="005C53B5"/>
    <w:rsid w:val="005E03B9"/>
    <w:rsid w:val="005F7236"/>
    <w:rsid w:val="005F72C5"/>
    <w:rsid w:val="006022F8"/>
    <w:rsid w:val="00610CC3"/>
    <w:rsid w:val="00671856"/>
    <w:rsid w:val="00685FEF"/>
    <w:rsid w:val="006A50FE"/>
    <w:rsid w:val="00726A5D"/>
    <w:rsid w:val="007319DA"/>
    <w:rsid w:val="00761B50"/>
    <w:rsid w:val="00771D67"/>
    <w:rsid w:val="007D272E"/>
    <w:rsid w:val="00816A98"/>
    <w:rsid w:val="00835403"/>
    <w:rsid w:val="00836F97"/>
    <w:rsid w:val="008545FD"/>
    <w:rsid w:val="0085796C"/>
    <w:rsid w:val="0089125F"/>
    <w:rsid w:val="008E0A95"/>
    <w:rsid w:val="00936404"/>
    <w:rsid w:val="0095001C"/>
    <w:rsid w:val="00A403FF"/>
    <w:rsid w:val="00A65EE5"/>
    <w:rsid w:val="00A7538E"/>
    <w:rsid w:val="00A7585C"/>
    <w:rsid w:val="00B01A93"/>
    <w:rsid w:val="00B35857"/>
    <w:rsid w:val="00BA26A1"/>
    <w:rsid w:val="00BD38AA"/>
    <w:rsid w:val="00BD3F23"/>
    <w:rsid w:val="00C313C2"/>
    <w:rsid w:val="00C5417B"/>
    <w:rsid w:val="00C57EC5"/>
    <w:rsid w:val="00C70FA1"/>
    <w:rsid w:val="00C829F1"/>
    <w:rsid w:val="00CA3EC6"/>
    <w:rsid w:val="00CD2847"/>
    <w:rsid w:val="00CD515D"/>
    <w:rsid w:val="00CD5B57"/>
    <w:rsid w:val="00CF2C05"/>
    <w:rsid w:val="00CF4AE2"/>
    <w:rsid w:val="00CF62AE"/>
    <w:rsid w:val="00D173C2"/>
    <w:rsid w:val="00D40B4A"/>
    <w:rsid w:val="00D63C59"/>
    <w:rsid w:val="00DD2560"/>
    <w:rsid w:val="00DD49B8"/>
    <w:rsid w:val="00DF4C29"/>
    <w:rsid w:val="00EA51A6"/>
    <w:rsid w:val="00EA7334"/>
    <w:rsid w:val="00EB03BA"/>
    <w:rsid w:val="00EB056F"/>
    <w:rsid w:val="00EC395F"/>
    <w:rsid w:val="00EE20D6"/>
    <w:rsid w:val="00EE6B4E"/>
    <w:rsid w:val="00F178CB"/>
    <w:rsid w:val="00F33EB9"/>
    <w:rsid w:val="00F47853"/>
    <w:rsid w:val="00FA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DD49B8"/>
  </w:style>
  <w:style w:type="character" w:styleId="a3">
    <w:name w:val="Hyperlink"/>
    <w:semiHidden/>
    <w:unhideWhenUsed/>
    <w:rsid w:val="00DD49B8"/>
    <w:rPr>
      <w:color w:val="0000FF"/>
      <w:u w:val="single"/>
    </w:rPr>
  </w:style>
  <w:style w:type="paragraph" w:styleId="a4">
    <w:name w:val="Normal (Web)"/>
    <w:basedOn w:val="a"/>
    <w:semiHidden/>
    <w:unhideWhenUsed/>
    <w:rsid w:val="00DD49B8"/>
    <w:pPr>
      <w:spacing w:before="100" w:beforeAutospacing="1" w:after="100" w:afterAutospacing="1"/>
    </w:pPr>
  </w:style>
  <w:style w:type="character" w:styleId="a5">
    <w:name w:val="Strong"/>
    <w:qFormat/>
    <w:rsid w:val="00543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классного часа для учащихся 7 класса</vt:lpstr>
    </vt:vector>
  </TitlesOfParts>
  <Company>Reanimator Extreme Edition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классного часа для учащихся 7 класса</dc:title>
  <dc:creator>User</dc:creator>
  <cp:lastModifiedBy>Юлька</cp:lastModifiedBy>
  <cp:revision>2</cp:revision>
  <cp:lastPrinted>2013-02-15T16:48:00Z</cp:lastPrinted>
  <dcterms:created xsi:type="dcterms:W3CDTF">2017-09-23T06:39:00Z</dcterms:created>
  <dcterms:modified xsi:type="dcterms:W3CDTF">2017-09-23T06:39:00Z</dcterms:modified>
</cp:coreProperties>
</file>